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6242BB7C" w:rsidR="00D7176B" w:rsidRPr="004D4F8F" w:rsidRDefault="00453CF4" w:rsidP="00453CF4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3CF4">
              <w:rPr>
                <w:rFonts w:ascii="HG平成角ｺﾞｼｯｸ体W5" w:eastAsia="HG平成角ｺﾞｼｯｸ体W5" w:hint="eastAsia"/>
                <w:spacing w:val="80"/>
                <w:kern w:val="0"/>
                <w:sz w:val="32"/>
                <w:fitText w:val="4160" w:id="1375483136"/>
              </w:rPr>
              <w:t>粉じん作業特別教</w:t>
            </w:r>
            <w:r w:rsidRPr="00453CF4">
              <w:rPr>
                <w:rFonts w:ascii="HG平成角ｺﾞｼｯｸ体W5" w:eastAsia="HG平成角ｺﾞｼｯｸ体W5" w:hint="eastAsia"/>
                <w:kern w:val="0"/>
                <w:sz w:val="32"/>
                <w:fitText w:val="4160" w:id="1375483136"/>
              </w:rPr>
              <w:t>育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604E5245" w:rsidR="00E4536C" w:rsidRDefault="00453CF4" w:rsidP="00453CF4">
            <w:pPr>
              <w:spacing w:line="0" w:lineRule="atLeast"/>
              <w:ind w:firstLineChars="200" w:firstLine="64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FA5CAB" w:rsidRPr="004D4F8F" w14:paraId="65C5011F" w14:textId="77777777" w:rsidTr="00401840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FA5CAB" w:rsidRPr="004D4F8F" w:rsidRDefault="00FA5CA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FA5CAB" w:rsidRPr="0076198A" w:rsidRDefault="00FA5CAB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FA5CAB" w:rsidRPr="004D4F8F" w:rsidRDefault="00FA5CA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FA5CAB" w:rsidRPr="00870562" w:rsidRDefault="00FA5CAB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FA5CAB" w:rsidRPr="004D4F8F" w:rsidRDefault="00FA5CA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FA5CAB" w:rsidRPr="007019A0" w14:paraId="43F68528" w14:textId="77777777" w:rsidTr="00F645A3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FA5CAB" w:rsidRPr="004D4F8F" w:rsidRDefault="00FA5CA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FA5CAB" w:rsidRPr="0076198A" w:rsidRDefault="00FA5CAB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FA5CAB" w:rsidRPr="007019A0" w:rsidRDefault="00FA5CAB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FA5CAB" w:rsidRPr="008E1FD1" w:rsidRDefault="00FA5CAB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FA5CAB" w:rsidRPr="007019A0" w:rsidRDefault="00FA5CAB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CA6B" w14:textId="77777777" w:rsidR="002B2F16" w:rsidRDefault="002B2F16" w:rsidP="003210E4">
      <w:r>
        <w:separator/>
      </w:r>
    </w:p>
  </w:endnote>
  <w:endnote w:type="continuationSeparator" w:id="0">
    <w:p w14:paraId="03ED1ECA" w14:textId="77777777" w:rsidR="002B2F16" w:rsidRDefault="002B2F16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4CC8" w14:textId="77777777" w:rsidR="002B2F16" w:rsidRDefault="002B2F16" w:rsidP="003210E4">
      <w:r>
        <w:separator/>
      </w:r>
    </w:p>
  </w:footnote>
  <w:footnote w:type="continuationSeparator" w:id="0">
    <w:p w14:paraId="3BD02E04" w14:textId="77777777" w:rsidR="002B2F16" w:rsidRDefault="002B2F16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2F16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53CF4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656D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525B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A5CAB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4</cp:revision>
  <cp:lastPrinted>2023-01-30T00:30:00Z</cp:lastPrinted>
  <dcterms:created xsi:type="dcterms:W3CDTF">2023-01-30T01:06:00Z</dcterms:created>
  <dcterms:modified xsi:type="dcterms:W3CDTF">2023-01-30T02:21:00Z</dcterms:modified>
</cp:coreProperties>
</file>